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1989" w14:textId="77777777" w:rsidR="00503ECC" w:rsidRDefault="00357B22" w:rsidP="00357B22">
      <w:pPr>
        <w:jc w:val="right"/>
      </w:pPr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106E4ACF" wp14:editId="72389A13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8DD6" w14:textId="77777777" w:rsidR="00357B22" w:rsidRDefault="00357B22" w:rsidP="00357B22">
      <w:pPr>
        <w:jc w:val="right"/>
      </w:pPr>
    </w:p>
    <w:p w14:paraId="508C2854" w14:textId="77777777" w:rsidR="00357B22" w:rsidRDefault="00357B22" w:rsidP="00357B22">
      <w:pPr>
        <w:pStyle w:val="Titre"/>
      </w:pPr>
      <w:r>
        <w:t>CRÉATION DE TIERS FOURNISSEUR</w:t>
      </w:r>
    </w:p>
    <w:p w14:paraId="2BF3F356" w14:textId="63300818" w:rsidR="00357B22" w:rsidRDefault="00357B22" w:rsidP="00FA44BA">
      <w:pPr>
        <w:pStyle w:val="Titre"/>
      </w:pPr>
      <w:r>
        <w:t>« </w:t>
      </w:r>
      <w:r w:rsidR="004D0C4A">
        <w:t>Elèves</w:t>
      </w:r>
      <w:r>
        <w:t>, Stagiaires, Personnels du Cnam »</w:t>
      </w:r>
    </w:p>
    <w:p w14:paraId="48CAF565" w14:textId="77777777" w:rsidR="00FA44BA" w:rsidRPr="00FA44BA" w:rsidRDefault="00FA44BA" w:rsidP="00FA44BA">
      <w:pPr>
        <w:pStyle w:val="Titre"/>
      </w:pPr>
    </w:p>
    <w:p w14:paraId="2D3504A6" w14:textId="5FD7FBD6" w:rsidR="00357B22" w:rsidRPr="005E112A" w:rsidRDefault="00357B22" w:rsidP="00EE4518">
      <w:pPr>
        <w:tabs>
          <w:tab w:val="left" w:leader="dot" w:pos="2694"/>
        </w:tabs>
        <w:jc w:val="center"/>
        <w:rPr>
          <w:b/>
          <w:sz w:val="24"/>
          <w:szCs w:val="24"/>
        </w:rPr>
      </w:pPr>
      <w:r w:rsidRPr="005E112A">
        <w:rPr>
          <w:bCs/>
          <w:sz w:val="24"/>
          <w:szCs w:val="24"/>
        </w:rPr>
        <w:t xml:space="preserve">A adresser par mail </w:t>
      </w:r>
      <w:r w:rsidR="004D0C4A" w:rsidRPr="005E112A">
        <w:rPr>
          <w:bCs/>
          <w:sz w:val="24"/>
          <w:szCs w:val="24"/>
        </w:rPr>
        <w:t>à</w:t>
      </w:r>
      <w:r w:rsidR="004D0C4A" w:rsidRPr="005E112A">
        <w:rPr>
          <w:b/>
          <w:sz w:val="24"/>
          <w:szCs w:val="24"/>
        </w:rPr>
        <w:t xml:space="preserve"> creationtiers-fournisseur.ac@lecnam.net</w:t>
      </w:r>
    </w:p>
    <w:p w14:paraId="66002FCA" w14:textId="0DCB5D9A" w:rsidR="000916B7" w:rsidRPr="005E112A" w:rsidRDefault="00357B22" w:rsidP="00FA44BA">
      <w:pPr>
        <w:tabs>
          <w:tab w:val="left" w:leader="dot" w:pos="2694"/>
        </w:tabs>
        <w:jc w:val="center"/>
        <w:rPr>
          <w:b/>
          <w:sz w:val="24"/>
          <w:szCs w:val="24"/>
        </w:rPr>
      </w:pPr>
      <w:r w:rsidRPr="005E112A">
        <w:rPr>
          <w:b/>
          <w:sz w:val="24"/>
          <w:szCs w:val="24"/>
        </w:rPr>
        <w:t>Pièces à joindre </w:t>
      </w:r>
      <w:r w:rsidR="004D0C4A" w:rsidRPr="005E112A">
        <w:rPr>
          <w:b/>
          <w:sz w:val="24"/>
          <w:szCs w:val="24"/>
        </w:rPr>
        <w:t>obligatoirement :</w:t>
      </w:r>
      <w:r w:rsidRPr="005E112A">
        <w:rPr>
          <w:b/>
          <w:sz w:val="24"/>
          <w:szCs w:val="24"/>
        </w:rPr>
        <w:t xml:space="preserve"> RIB</w:t>
      </w:r>
    </w:p>
    <w:p w14:paraId="782A9386" w14:textId="77777777" w:rsidR="005E112A" w:rsidRDefault="005E112A" w:rsidP="00FA44BA">
      <w:pPr>
        <w:tabs>
          <w:tab w:val="left" w:leader="dot" w:pos="2694"/>
        </w:tabs>
        <w:jc w:val="center"/>
        <w:rPr>
          <w:b/>
          <w:sz w:val="32"/>
          <w:szCs w:val="32"/>
        </w:rPr>
      </w:pPr>
    </w:p>
    <w:p w14:paraId="6D1FFDC0" w14:textId="7497A32D" w:rsidR="004D0C4A" w:rsidRPr="005E112A" w:rsidRDefault="005E112A" w:rsidP="005E112A">
      <w:pPr>
        <w:tabs>
          <w:tab w:val="left" w:leader="dot" w:pos="2694"/>
        </w:tabs>
        <w:jc w:val="center"/>
        <w:rPr>
          <w:b/>
          <w:i/>
          <w:color w:val="FF0000"/>
          <w:sz w:val="24"/>
        </w:rPr>
      </w:pPr>
      <w:r w:rsidRPr="00E7368E">
        <w:rPr>
          <w:bCs/>
          <w:i/>
          <w:color w:val="FF0000"/>
          <w:sz w:val="24"/>
        </w:rPr>
        <w:t>A REMPLIR DANS SA TOTALITE</w:t>
      </w:r>
      <w:r w:rsidRPr="00E7368E">
        <w:rPr>
          <w:b/>
          <w:i/>
          <w:color w:val="FF0000"/>
          <w:sz w:val="24"/>
        </w:rPr>
        <w:t xml:space="preserve"> </w:t>
      </w:r>
      <w:r w:rsidRPr="00E7368E">
        <w:rPr>
          <w:b/>
          <w:i/>
          <w:color w:val="FF0000"/>
          <w:sz w:val="24"/>
          <w:u w:val="single"/>
        </w:rPr>
        <w:t>OBLIGATOIREMENT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02"/>
        <w:gridCol w:w="1276"/>
        <w:gridCol w:w="3760"/>
      </w:tblGrid>
      <w:tr w:rsidR="004D0C4A" w14:paraId="4E0677BF" w14:textId="77777777" w:rsidTr="006435C9">
        <w:trPr>
          <w:cantSplit/>
        </w:trPr>
        <w:tc>
          <w:tcPr>
            <w:tcW w:w="2480" w:type="dxa"/>
            <w:shd w:val="pct10" w:color="auto" w:fill="auto"/>
          </w:tcPr>
          <w:p w14:paraId="7F569B3E" w14:textId="77777777" w:rsidR="004D0C4A" w:rsidRPr="00FB1D8A" w:rsidRDefault="004D0C4A" w:rsidP="006435C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 xml:space="preserve">Nom </w:t>
            </w:r>
          </w:p>
        </w:tc>
        <w:sdt>
          <w:sdtPr>
            <w:rPr>
              <w:sz w:val="24"/>
              <w:szCs w:val="24"/>
            </w:rPr>
            <w:id w:val="667211413"/>
            <w:placeholder>
              <w:docPart w:val="DACE47F3E69B49D3B91150C734588835"/>
            </w:placeholder>
            <w:showingPlcHdr/>
          </w:sdtPr>
          <w:sdtContent>
            <w:tc>
              <w:tcPr>
                <w:tcW w:w="2902" w:type="dxa"/>
              </w:tcPr>
              <w:p w14:paraId="388E9A53" w14:textId="77777777" w:rsidR="004D0C4A" w:rsidRPr="00FB1D8A" w:rsidRDefault="004D0C4A" w:rsidP="006435C9">
                <w:pPr>
                  <w:rPr>
                    <w:sz w:val="24"/>
                    <w:szCs w:val="24"/>
                  </w:rPr>
                </w:pPr>
                <w:r w:rsidRPr="00FB1D8A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14:paraId="51C34548" w14:textId="77777777" w:rsidR="004D0C4A" w:rsidRPr="00FB1D8A" w:rsidRDefault="004D0C4A" w:rsidP="006435C9">
            <w:pPr>
              <w:jc w:val="center"/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>Prénom</w:t>
            </w:r>
          </w:p>
        </w:tc>
        <w:tc>
          <w:tcPr>
            <w:tcW w:w="3760" w:type="dxa"/>
          </w:tcPr>
          <w:p w14:paraId="4B45C0E9" w14:textId="77777777" w:rsidR="004D0C4A" w:rsidRPr="00FB1D8A" w:rsidRDefault="004D0C4A" w:rsidP="006435C9">
            <w:pPr>
              <w:rPr>
                <w:sz w:val="24"/>
                <w:szCs w:val="24"/>
              </w:rPr>
            </w:pPr>
          </w:p>
        </w:tc>
      </w:tr>
      <w:tr w:rsidR="005E112A" w14:paraId="5714FD72" w14:textId="77777777" w:rsidTr="006435C9">
        <w:trPr>
          <w:cantSplit/>
        </w:trPr>
        <w:tc>
          <w:tcPr>
            <w:tcW w:w="2480" w:type="dxa"/>
            <w:shd w:val="pct10" w:color="auto" w:fill="auto"/>
          </w:tcPr>
          <w:p w14:paraId="692CB0B4" w14:textId="77777777" w:rsidR="005E112A" w:rsidRPr="00FB1D8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>Date de naissance</w:t>
            </w:r>
          </w:p>
        </w:tc>
        <w:tc>
          <w:tcPr>
            <w:tcW w:w="2902" w:type="dxa"/>
          </w:tcPr>
          <w:p w14:paraId="7283CCD1" w14:textId="77777777" w:rsidR="005E112A" w:rsidRPr="00FB1D8A" w:rsidRDefault="005E112A" w:rsidP="005E11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5556F8D" w14:textId="6229728F" w:rsidR="005E112A" w:rsidRPr="00FB1D8A" w:rsidRDefault="00913B88" w:rsidP="005E1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Lieu</w:t>
            </w:r>
          </w:p>
        </w:tc>
        <w:tc>
          <w:tcPr>
            <w:tcW w:w="3760" w:type="dxa"/>
          </w:tcPr>
          <w:p w14:paraId="79A55759" w14:textId="77777777" w:rsidR="005E112A" w:rsidRPr="00FB1D8A" w:rsidRDefault="005E112A" w:rsidP="005E112A">
            <w:pPr>
              <w:rPr>
                <w:sz w:val="24"/>
                <w:szCs w:val="24"/>
              </w:rPr>
            </w:pPr>
          </w:p>
        </w:tc>
      </w:tr>
      <w:tr w:rsidR="005E112A" w:rsidRPr="00F751A0" w14:paraId="5D2D7D6C" w14:textId="77777777" w:rsidTr="00AB4339">
        <w:tc>
          <w:tcPr>
            <w:tcW w:w="2480" w:type="dxa"/>
            <w:shd w:val="pct10" w:color="auto" w:fill="auto"/>
          </w:tcPr>
          <w:p w14:paraId="019E2BFB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Téléphone</w:t>
            </w:r>
            <w:r w:rsidRPr="00F805F4">
              <w:rPr>
                <w:sz w:val="18"/>
                <w:szCs w:val="18"/>
              </w:rPr>
              <w:t xml:space="preserve"> (1)</w:t>
            </w:r>
          </w:p>
        </w:tc>
        <w:sdt>
          <w:sdtPr>
            <w:rPr>
              <w:sz w:val="24"/>
            </w:rPr>
            <w:id w:val="-1062484599"/>
            <w:placeholder>
              <w:docPart w:val="5DFB0E1AC8284875AB9276974A8D8386"/>
            </w:placeholder>
            <w:showingPlcHdr/>
          </w:sdtPr>
          <w:sdtContent>
            <w:tc>
              <w:tcPr>
                <w:tcW w:w="2902" w:type="dxa"/>
              </w:tcPr>
              <w:p w14:paraId="2C09E984" w14:textId="77777777" w:rsidR="005E112A" w:rsidRDefault="005E112A" w:rsidP="005E112A">
                <w:pPr>
                  <w:pStyle w:val="PrformatHTML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shd w:val="pct10" w:color="auto" w:fill="auto"/>
          </w:tcPr>
          <w:p w14:paraId="135042AD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Mail </w:t>
            </w:r>
            <w:r w:rsidRPr="00F805F4">
              <w:rPr>
                <w:sz w:val="18"/>
                <w:szCs w:val="18"/>
              </w:rPr>
              <w:t>(1)</w:t>
            </w:r>
          </w:p>
        </w:tc>
        <w:sdt>
          <w:sdtPr>
            <w:id w:val="-2032487474"/>
            <w:placeholder>
              <w:docPart w:val="A60C92E152F54068A9D542A1EA50B660"/>
            </w:placeholder>
            <w:showingPlcHdr/>
          </w:sdtPr>
          <w:sdtContent>
            <w:tc>
              <w:tcPr>
                <w:tcW w:w="3760" w:type="dxa"/>
              </w:tcPr>
              <w:p w14:paraId="091A9E09" w14:textId="77777777" w:rsidR="005E112A" w:rsidRPr="00F751A0" w:rsidRDefault="005E112A" w:rsidP="005E112A">
                <w:pPr>
                  <w:pStyle w:val="PrformatHTML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112A" w14:paraId="02A4ECAA" w14:textId="77777777" w:rsidTr="00AB4339">
        <w:trPr>
          <w:cantSplit/>
        </w:trPr>
        <w:tc>
          <w:tcPr>
            <w:tcW w:w="2480" w:type="dxa"/>
            <w:shd w:val="pct10" w:color="auto" w:fill="auto"/>
          </w:tcPr>
          <w:p w14:paraId="353178A1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 administrative</w:t>
            </w:r>
          </w:p>
          <w:p w14:paraId="45ED994C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2126343214"/>
            <w:placeholder>
              <w:docPart w:val="40A1E48CC293471CA98DCF2A42D27930"/>
            </w:placeholder>
            <w:showingPlcHdr/>
          </w:sdtPr>
          <w:sdtContent>
            <w:tc>
              <w:tcPr>
                <w:tcW w:w="7938" w:type="dxa"/>
                <w:gridSpan w:val="3"/>
              </w:tcPr>
              <w:p w14:paraId="471EC629" w14:textId="77777777" w:rsidR="005E112A" w:rsidRDefault="005E112A" w:rsidP="005E112A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C17DA1A" w14:textId="77777777" w:rsidR="005E112A" w:rsidRDefault="005E112A" w:rsidP="005E112A">
      <w:pPr>
        <w:rPr>
          <w:i/>
          <w:iCs/>
        </w:rPr>
      </w:pPr>
    </w:p>
    <w:p w14:paraId="0A16CE99" w14:textId="3A650682" w:rsidR="005E112A" w:rsidRPr="00F805F4" w:rsidRDefault="005E112A" w:rsidP="005E112A">
      <w:pPr>
        <w:rPr>
          <w:i/>
          <w:iCs/>
        </w:rPr>
      </w:pPr>
      <w:r>
        <w:rPr>
          <w:i/>
          <w:iCs/>
        </w:rPr>
        <w:t xml:space="preserve">1.Important </w:t>
      </w:r>
      <w:r w:rsidRPr="001A74D9">
        <w:rPr>
          <w:i/>
          <w:iCs/>
        </w:rPr>
        <w:t>au</w:t>
      </w:r>
      <w:r>
        <w:rPr>
          <w:i/>
          <w:iCs/>
        </w:rPr>
        <w:t xml:space="preserve"> cas où </w:t>
      </w:r>
      <w:r w:rsidRPr="001A74D9">
        <w:rPr>
          <w:i/>
          <w:iCs/>
        </w:rPr>
        <w:t>nous</w:t>
      </w:r>
      <w:r>
        <w:rPr>
          <w:i/>
          <w:iCs/>
        </w:rPr>
        <w:t xml:space="preserve"> aurions une </w:t>
      </w:r>
      <w:r w:rsidR="007D2A15">
        <w:rPr>
          <w:i/>
          <w:iCs/>
        </w:rPr>
        <w:t xml:space="preserve">tentative </w:t>
      </w:r>
      <w:r w:rsidRPr="001A74D9">
        <w:rPr>
          <w:i/>
          <w:iCs/>
        </w:rPr>
        <w:t>usurpation d’identité</w:t>
      </w:r>
      <w:r>
        <w:rPr>
          <w:i/>
          <w:iCs/>
        </w:rPr>
        <w:t xml:space="preserve"> bancaire.</w:t>
      </w:r>
    </w:p>
    <w:p w14:paraId="28008211" w14:textId="31C2C046" w:rsidR="005E112A" w:rsidRPr="00B304DC" w:rsidRDefault="005E112A" w:rsidP="005E112A">
      <w:pPr>
        <w:tabs>
          <w:tab w:val="left" w:leader="dot" w:pos="2694"/>
        </w:tabs>
        <w:ind w:left="851"/>
        <w:rPr>
          <w:b/>
          <w:sz w:val="28"/>
          <w:szCs w:val="28"/>
        </w:rPr>
      </w:pPr>
      <w:r w:rsidRPr="00B304DC">
        <w:rPr>
          <w:b/>
          <w:sz w:val="28"/>
          <w:szCs w:val="28"/>
          <w:u w:val="single"/>
        </w:rPr>
        <w:t xml:space="preserve">Pour les </w:t>
      </w:r>
      <w:r>
        <w:rPr>
          <w:b/>
          <w:sz w:val="28"/>
          <w:szCs w:val="28"/>
          <w:u w:val="single"/>
        </w:rPr>
        <w:t>Elèves stagiaires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938"/>
      </w:tblGrid>
      <w:tr w:rsidR="005E112A" w14:paraId="454CE8A7" w14:textId="77777777" w:rsidTr="00AB4339">
        <w:trPr>
          <w:cantSplit/>
        </w:trPr>
        <w:tc>
          <w:tcPr>
            <w:tcW w:w="2480" w:type="dxa"/>
            <w:shd w:val="pct10" w:color="auto" w:fill="auto"/>
          </w:tcPr>
          <w:p w14:paraId="368A7D21" w14:textId="77777777" w:rsidR="005E112A" w:rsidRDefault="005E112A" w:rsidP="00AB433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 familiale</w:t>
            </w:r>
          </w:p>
          <w:p w14:paraId="79EF1B59" w14:textId="77777777" w:rsidR="005E112A" w:rsidRDefault="005E112A" w:rsidP="00AB433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762537210"/>
            <w:placeholder>
              <w:docPart w:val="AB0DAD1C593D421FB0375B96F1DA1DBB"/>
            </w:placeholder>
            <w:showingPlcHdr/>
          </w:sdtPr>
          <w:sdtContent>
            <w:tc>
              <w:tcPr>
                <w:tcW w:w="7938" w:type="dxa"/>
              </w:tcPr>
              <w:p w14:paraId="64F926A8" w14:textId="77777777" w:rsidR="005E112A" w:rsidRDefault="005E112A" w:rsidP="00AB4339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FC70CC0" w14:textId="3B87A444" w:rsidR="00F751A0" w:rsidRPr="00FB1D8A" w:rsidRDefault="00F751A0" w:rsidP="00F751A0">
      <w:pPr>
        <w:jc w:val="both"/>
        <w:rPr>
          <w:i/>
          <w:iCs/>
        </w:rPr>
      </w:pPr>
    </w:p>
    <w:p w14:paraId="12411AEA" w14:textId="77777777" w:rsidR="000916B7" w:rsidRPr="00FB1D8A" w:rsidRDefault="000916B7" w:rsidP="00F751A0">
      <w:pPr>
        <w:jc w:val="both"/>
        <w:rPr>
          <w:b/>
          <w:sz w:val="24"/>
          <w:szCs w:val="24"/>
          <w:u w:val="single"/>
        </w:rPr>
      </w:pPr>
      <w:r w:rsidRPr="00FB1D8A">
        <w:rPr>
          <w:b/>
          <w:sz w:val="24"/>
          <w:szCs w:val="24"/>
          <w:u w:val="single"/>
        </w:rPr>
        <w:t>RESERVE A L’ADMINISTRATION</w:t>
      </w:r>
      <w:r w:rsidR="008C4591" w:rsidRPr="00FB1D8A">
        <w:rPr>
          <w:b/>
          <w:sz w:val="24"/>
          <w:szCs w:val="24"/>
          <w:u w:val="single"/>
        </w:rPr>
        <w:t xml:space="preserve"> (OBLIGATOIRE)</w:t>
      </w:r>
    </w:p>
    <w:p w14:paraId="66B22B8B" w14:textId="77777777" w:rsidR="000916B7" w:rsidRPr="00FB1D8A" w:rsidRDefault="000916B7" w:rsidP="000916B7">
      <w:pPr>
        <w:pStyle w:val="Titre2"/>
        <w:rPr>
          <w:color w:val="000000" w:themeColor="text1"/>
          <w:sz w:val="24"/>
          <w:szCs w:val="24"/>
        </w:rPr>
      </w:pPr>
      <w:r w:rsidRPr="00FB1D8A">
        <w:rPr>
          <w:color w:val="000000" w:themeColor="text1"/>
          <w:sz w:val="24"/>
          <w:szCs w:val="24"/>
          <w:u w:val="single"/>
        </w:rPr>
        <w:t>Nom du demandeur d’achat</w:t>
      </w:r>
      <w:r w:rsidRPr="00FB1D8A">
        <w:rPr>
          <w:color w:val="000000" w:themeColor="text1"/>
          <w:sz w:val="24"/>
          <w:szCs w:val="24"/>
        </w:rPr>
        <w:t> (Cnam</w:t>
      </w:r>
      <w:proofErr w:type="gramStart"/>
      <w:r w:rsidRPr="00FB1D8A">
        <w:rPr>
          <w:color w:val="000000" w:themeColor="text1"/>
          <w:sz w:val="24"/>
          <w:szCs w:val="24"/>
        </w:rPr>
        <w:t>):</w:t>
      </w:r>
      <w:proofErr w:type="gramEnd"/>
      <w:r w:rsidR="006A017E" w:rsidRPr="00FB1D8A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860783756"/>
          <w:placeholder>
            <w:docPart w:val="3879B77A9D1C4CFF9972C7669FB4F4FE"/>
          </w:placeholder>
          <w:showingPlcHdr/>
        </w:sdtPr>
        <w:sdtContent>
          <w:r w:rsidR="006A017E" w:rsidRPr="00FB1D8A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8569EBF" w14:textId="77777777" w:rsidR="004D0C4A" w:rsidRPr="00FB1D8A" w:rsidRDefault="004D0C4A" w:rsidP="000916B7">
      <w:pPr>
        <w:pStyle w:val="Titre2"/>
        <w:rPr>
          <w:color w:val="000000" w:themeColor="text1"/>
          <w:sz w:val="24"/>
          <w:szCs w:val="24"/>
          <w:u w:val="single"/>
        </w:rPr>
      </w:pPr>
    </w:p>
    <w:p w14:paraId="5C3D5799" w14:textId="08127D1E" w:rsidR="000916B7" w:rsidRPr="00FB1D8A" w:rsidRDefault="000916B7" w:rsidP="000916B7">
      <w:pPr>
        <w:pStyle w:val="Titre2"/>
        <w:rPr>
          <w:color w:val="000000" w:themeColor="text1"/>
          <w:sz w:val="24"/>
          <w:szCs w:val="24"/>
        </w:rPr>
      </w:pPr>
      <w:r w:rsidRPr="00FB1D8A">
        <w:rPr>
          <w:color w:val="000000" w:themeColor="text1"/>
          <w:sz w:val="24"/>
          <w:szCs w:val="24"/>
          <w:u w:val="single"/>
        </w:rPr>
        <w:t>Adresse électronique (Cnam)</w:t>
      </w:r>
      <w:r w:rsidRPr="00FB1D8A">
        <w:rPr>
          <w:color w:val="000000" w:themeColor="text1"/>
          <w:sz w:val="24"/>
          <w:szCs w:val="24"/>
        </w:rPr>
        <w:t xml:space="preserve"> : </w:t>
      </w:r>
      <w:r w:rsidR="006A017E" w:rsidRPr="00FB1D8A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1578547225"/>
          <w:placeholder>
            <w:docPart w:val="E6DA0F87543641C6A12EBE8A23583BFE"/>
          </w:placeholder>
          <w:showingPlcHdr/>
        </w:sdtPr>
        <w:sdtContent>
          <w:r w:rsidR="006A017E" w:rsidRPr="00FB1D8A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8567C32" w14:textId="77777777" w:rsidR="000916B7" w:rsidRPr="00FB1D8A" w:rsidRDefault="000916B7" w:rsidP="000916B7">
      <w:pPr>
        <w:rPr>
          <w:sz w:val="24"/>
          <w:szCs w:val="24"/>
        </w:rPr>
      </w:pPr>
    </w:p>
    <w:p w14:paraId="683A5041" w14:textId="527901DA" w:rsidR="004D0C4A" w:rsidRPr="00FB1D8A" w:rsidRDefault="000916B7" w:rsidP="000916B7">
      <w:pPr>
        <w:rPr>
          <w:sz w:val="24"/>
          <w:szCs w:val="24"/>
        </w:rPr>
      </w:pPr>
      <w:r w:rsidRPr="00FB1D8A">
        <w:rPr>
          <w:sz w:val="24"/>
          <w:szCs w:val="24"/>
          <w:u w:val="single"/>
        </w:rPr>
        <w:t>Société (cocher la case concernée)</w:t>
      </w:r>
      <w:r w:rsidRPr="00FB1D8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14643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CNAM </w:t>
      </w:r>
      <w:sdt>
        <w:sdtPr>
          <w:rPr>
            <w:sz w:val="24"/>
            <w:szCs w:val="24"/>
          </w:rPr>
          <w:id w:val="135599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CFA </w:t>
      </w:r>
      <w:sdt>
        <w:sdtPr>
          <w:rPr>
            <w:sz w:val="24"/>
            <w:szCs w:val="24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F</w:t>
      </w:r>
      <w:r w:rsidR="004D0C4A" w:rsidRPr="00FB1D8A">
        <w:rPr>
          <w:sz w:val="24"/>
          <w:szCs w:val="24"/>
        </w:rPr>
        <w:t>ONDATION</w:t>
      </w:r>
      <w:r w:rsidRPr="00FB1D8A">
        <w:rPr>
          <w:sz w:val="24"/>
          <w:szCs w:val="24"/>
        </w:rPr>
        <w:t xml:space="preserve">    </w:t>
      </w:r>
    </w:p>
    <w:p w14:paraId="0A514D77" w14:textId="58B040DA" w:rsidR="000916B7" w:rsidRPr="00FB1D8A" w:rsidRDefault="000916B7" w:rsidP="000916B7">
      <w:pPr>
        <w:rPr>
          <w:color w:val="000000"/>
          <w:sz w:val="24"/>
          <w:szCs w:val="24"/>
        </w:rPr>
      </w:pPr>
      <w:r w:rsidRPr="00FB1D8A">
        <w:rPr>
          <w:sz w:val="24"/>
          <w:szCs w:val="24"/>
          <w:u w:val="single"/>
        </w:rPr>
        <w:t>Type de fournisseur (cocher la case concernée)</w:t>
      </w:r>
      <w:r w:rsidRPr="00FB1D8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583835781"/>
          <w:placeholder>
            <w:docPart w:val="DefaultPlaceholder_-1854013440"/>
          </w:placeholder>
        </w:sdtPr>
        <w:sdtContent>
          <w:r w:rsidRPr="00FB1D8A">
            <w:rPr>
              <w:sz w:val="24"/>
              <w:szCs w:val="24"/>
            </w:rPr>
            <w:sym w:font="Wingdings" w:char="F06F"/>
          </w:r>
        </w:sdtContent>
      </w:sdt>
      <w:r w:rsidR="003E39AA" w:rsidRPr="00FB1D8A">
        <w:rPr>
          <w:sz w:val="24"/>
          <w:szCs w:val="24"/>
        </w:rPr>
        <w:t xml:space="preserve"> </w:t>
      </w:r>
      <w:r w:rsidR="00FB1D8A" w:rsidRPr="00FB1D8A">
        <w:rPr>
          <w:sz w:val="24"/>
          <w:szCs w:val="24"/>
        </w:rPr>
        <w:t>Elève</w:t>
      </w:r>
      <w:r w:rsidRPr="00FB1D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563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Stagiaire </w:t>
      </w:r>
      <w:sdt>
        <w:sdtPr>
          <w:rPr>
            <w:sz w:val="24"/>
            <w:szCs w:val="24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Personnel du CNAM </w:t>
      </w:r>
    </w:p>
    <w:p w14:paraId="69D08075" w14:textId="77777777" w:rsidR="00FB1D8A" w:rsidRPr="00FB1D8A" w:rsidRDefault="00FB1D8A" w:rsidP="00FB1D8A">
      <w:pPr>
        <w:rPr>
          <w:color w:val="000000"/>
          <w:sz w:val="24"/>
          <w:szCs w:val="24"/>
        </w:rPr>
      </w:pPr>
      <w:r w:rsidRPr="00FB1D8A">
        <w:rPr>
          <w:b/>
          <w:sz w:val="24"/>
          <w:szCs w:val="24"/>
          <w:u w:val="single"/>
        </w:rPr>
        <w:t xml:space="preserve">Nom d’utilisateur système SAP (si concerné) </w:t>
      </w:r>
      <w:r w:rsidRPr="00FB1D8A">
        <w:rPr>
          <w:color w:val="000000"/>
          <w:sz w:val="24"/>
          <w:szCs w:val="24"/>
        </w:rPr>
        <w:t xml:space="preserve">: </w:t>
      </w:r>
    </w:p>
    <w:p w14:paraId="6C1583CD" w14:textId="77777777" w:rsidR="000916B7" w:rsidRDefault="000916B7" w:rsidP="00F751A0">
      <w:pPr>
        <w:jc w:val="both"/>
      </w:pPr>
    </w:p>
    <w:sectPr w:rsidR="000916B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22"/>
    <w:rsid w:val="00040C8A"/>
    <w:rsid w:val="000916B7"/>
    <w:rsid w:val="000F15B2"/>
    <w:rsid w:val="00152324"/>
    <w:rsid w:val="001A48F2"/>
    <w:rsid w:val="00357B22"/>
    <w:rsid w:val="003E2036"/>
    <w:rsid w:val="003E39AA"/>
    <w:rsid w:val="004D0C4A"/>
    <w:rsid w:val="00503ECC"/>
    <w:rsid w:val="005A2422"/>
    <w:rsid w:val="005E112A"/>
    <w:rsid w:val="006A017E"/>
    <w:rsid w:val="007D2A15"/>
    <w:rsid w:val="008B038C"/>
    <w:rsid w:val="008C4591"/>
    <w:rsid w:val="00913B88"/>
    <w:rsid w:val="00B03AF5"/>
    <w:rsid w:val="00B31FB6"/>
    <w:rsid w:val="00D75238"/>
    <w:rsid w:val="00EE2416"/>
    <w:rsid w:val="00EE4518"/>
    <w:rsid w:val="00F751A0"/>
    <w:rsid w:val="00FA44BA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68BC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7D4DF9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7D4DF9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CE47F3E69B49D3B91150C734588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C4599-FA7C-4B9C-9E72-B50DF22610FD}"/>
      </w:docPartPr>
      <w:docPartBody>
        <w:p w:rsidR="00D75DFD" w:rsidRDefault="0099777C" w:rsidP="0099777C">
          <w:pPr>
            <w:pStyle w:val="DACE47F3E69B49D3B91150C734588835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0DAD1C593D421FB0375B96F1DA1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F7778-E422-4096-A394-A9EE327658D3}"/>
      </w:docPartPr>
      <w:docPartBody>
        <w:p w:rsidR="008F1C86" w:rsidRDefault="00A5732B" w:rsidP="00A5732B">
          <w:pPr>
            <w:pStyle w:val="AB0DAD1C593D421FB0375B96F1DA1DB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B0E1AC8284875AB9276974A8D8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E66D1-5480-4EE5-8E4D-7A803FC14D9A}"/>
      </w:docPartPr>
      <w:docPartBody>
        <w:p w:rsidR="008F1C86" w:rsidRDefault="00A5732B" w:rsidP="00A5732B">
          <w:pPr>
            <w:pStyle w:val="5DFB0E1AC8284875AB9276974A8D8386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C92E152F54068A9D542A1EA50B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313F4-1419-4473-BCAE-349DD1234F86}"/>
      </w:docPartPr>
      <w:docPartBody>
        <w:p w:rsidR="008F1C86" w:rsidRDefault="00A5732B" w:rsidP="00A5732B">
          <w:pPr>
            <w:pStyle w:val="A60C92E152F54068A9D542A1EA50B66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1E48CC293471CA98DCF2A42D2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74C9C-ADF0-410A-ACB7-437CAD19CA63}"/>
      </w:docPartPr>
      <w:docPartBody>
        <w:p w:rsidR="008F1C86" w:rsidRDefault="00A5732B" w:rsidP="00A5732B">
          <w:pPr>
            <w:pStyle w:val="40A1E48CC293471CA98DCF2A42D2793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71"/>
    <w:rsid w:val="00040C8A"/>
    <w:rsid w:val="000F15B2"/>
    <w:rsid w:val="000F5CBC"/>
    <w:rsid w:val="003E2036"/>
    <w:rsid w:val="00455EBD"/>
    <w:rsid w:val="005479B5"/>
    <w:rsid w:val="00723055"/>
    <w:rsid w:val="00771177"/>
    <w:rsid w:val="007D4DF9"/>
    <w:rsid w:val="00852636"/>
    <w:rsid w:val="008B038C"/>
    <w:rsid w:val="008F1C86"/>
    <w:rsid w:val="0094661B"/>
    <w:rsid w:val="00995F81"/>
    <w:rsid w:val="0099777C"/>
    <w:rsid w:val="00A0311D"/>
    <w:rsid w:val="00A527EA"/>
    <w:rsid w:val="00A5732B"/>
    <w:rsid w:val="00A663DB"/>
    <w:rsid w:val="00C50A7E"/>
    <w:rsid w:val="00C635A0"/>
    <w:rsid w:val="00CB1C71"/>
    <w:rsid w:val="00D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732B"/>
    <w:rPr>
      <w:color w:val="808080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ACE47F3E69B49D3B91150C734588835">
    <w:name w:val="DACE47F3E69B49D3B91150C734588835"/>
    <w:rsid w:val="009977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DAD1C593D421FB0375B96F1DA1DBB">
    <w:name w:val="AB0DAD1C593D421FB0375B96F1DA1DBB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B0E1AC8284875AB9276974A8D8386">
    <w:name w:val="5DFB0E1AC8284875AB9276974A8D8386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C92E152F54068A9D542A1EA50B660">
    <w:name w:val="A60C92E152F54068A9D542A1EA50B660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A1E48CC293471CA98DCF2A42D27930">
    <w:name w:val="40A1E48CC293471CA98DCF2A42D27930"/>
    <w:rsid w:val="00A573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Vidjéalatchoumy SAGUERRE</cp:lastModifiedBy>
  <cp:revision>2</cp:revision>
  <dcterms:created xsi:type="dcterms:W3CDTF">2026-02-16T15:56:00Z</dcterms:created>
  <dcterms:modified xsi:type="dcterms:W3CDTF">2026-02-16T15:56:00Z</dcterms:modified>
</cp:coreProperties>
</file>